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kern w:val="0"/>
          <w:sz w:val="28"/>
          <w:szCs w:val="28"/>
        </w:rPr>
        <w:t>附：</w:t>
      </w:r>
    </w:p>
    <w:p>
      <w:pPr>
        <w:widowControl/>
        <w:spacing w:line="360" w:lineRule="auto"/>
        <w:jc w:val="center"/>
        <w:outlineLvl w:val="4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关于举办</w:t>
      </w:r>
      <w:r>
        <w:rPr>
          <w:rFonts w:ascii="黑体" w:hAnsi="宋体" w:eastAsia="黑体"/>
          <w:b/>
          <w:sz w:val="32"/>
          <w:szCs w:val="32"/>
        </w:rPr>
        <w:t>河南省中医药继续教育项目（201</w:t>
      </w:r>
      <w:r>
        <w:rPr>
          <w:rFonts w:hint="eastAsia" w:ascii="黑体" w:hAnsi="宋体" w:eastAsia="黑体"/>
          <w:b/>
          <w:sz w:val="32"/>
          <w:szCs w:val="32"/>
        </w:rPr>
        <w:t>7</w:t>
      </w:r>
      <w:r>
        <w:rPr>
          <w:rFonts w:ascii="黑体" w:hAnsi="宋体" w:eastAsia="黑体"/>
          <w:b/>
          <w:sz w:val="32"/>
          <w:szCs w:val="32"/>
        </w:rPr>
        <w:t>--0</w:t>
      </w:r>
      <w:r>
        <w:rPr>
          <w:rFonts w:hint="eastAsia" w:ascii="黑体" w:hAnsi="宋体" w:eastAsia="黑体"/>
          <w:b/>
          <w:sz w:val="32"/>
          <w:szCs w:val="32"/>
        </w:rPr>
        <w:t>40</w:t>
      </w:r>
      <w:r>
        <w:rPr>
          <w:rFonts w:ascii="黑体" w:hAnsi="宋体" w:eastAsia="黑体"/>
          <w:b/>
          <w:sz w:val="32"/>
          <w:szCs w:val="32"/>
        </w:rPr>
        <w:t>）</w:t>
      </w:r>
      <w:r>
        <w:rPr>
          <w:rFonts w:hint="eastAsia" w:ascii="黑体" w:hAnsi="宋体" w:eastAsia="黑体"/>
          <w:b/>
          <w:sz w:val="32"/>
          <w:szCs w:val="32"/>
        </w:rPr>
        <w:t>中医医院护理管理岗位培训班报名回执（可复印）</w:t>
      </w:r>
    </w:p>
    <w:tbl>
      <w:tblPr>
        <w:tblStyle w:val="8"/>
        <w:tblW w:w="863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89"/>
        <w:gridCol w:w="1291"/>
        <w:gridCol w:w="1378"/>
        <w:gridCol w:w="1897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科室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10" w:type="dxa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8630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住宿：□是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0" w:type="dxa"/>
            <w:gridSpan w:val="6"/>
            <w:vAlign w:val="center"/>
          </w:tcPr>
          <w:p>
            <w:pPr>
              <w:spacing w:line="300" w:lineRule="auto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备注：</w:t>
            </w:r>
          </w:p>
          <w:p>
            <w:pPr>
              <w:spacing w:line="300" w:lineRule="auto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 xml:space="preserve">                                     </w:t>
      </w:r>
    </w:p>
    <w:p>
      <w:pPr>
        <w:spacing w:line="360" w:lineRule="auto"/>
        <w:jc w:val="center"/>
        <w:rPr>
          <w:rFonts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 xml:space="preserve">                                      单位盖章</w:t>
      </w:r>
    </w:p>
    <w:p>
      <w:pPr>
        <w:spacing w:line="360" w:lineRule="auto"/>
        <w:jc w:val="center"/>
        <w:rPr>
          <w:rFonts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 xml:space="preserve">                                        年   月   日</w:t>
      </w:r>
    </w:p>
    <w:p>
      <w:pPr>
        <w:widowControl/>
        <w:spacing w:line="360" w:lineRule="auto"/>
        <w:jc w:val="left"/>
        <w:rPr>
          <w:rFonts w:ascii="宋体" w:hAnsi="宋体" w:eastAsia="宋体" w:cs="Tahoma"/>
          <w:color w:val="000000" w:themeColor="text1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F85"/>
    <w:rsid w:val="00005B23"/>
    <w:rsid w:val="0005655C"/>
    <w:rsid w:val="000656F9"/>
    <w:rsid w:val="0016182C"/>
    <w:rsid w:val="001B5D7B"/>
    <w:rsid w:val="00210FF4"/>
    <w:rsid w:val="0022581E"/>
    <w:rsid w:val="00225A34"/>
    <w:rsid w:val="00245DDD"/>
    <w:rsid w:val="00282AF1"/>
    <w:rsid w:val="002D1F85"/>
    <w:rsid w:val="00337B4B"/>
    <w:rsid w:val="003C3FB2"/>
    <w:rsid w:val="003E11E0"/>
    <w:rsid w:val="00475DB3"/>
    <w:rsid w:val="004C10FE"/>
    <w:rsid w:val="004C21F2"/>
    <w:rsid w:val="00505E19"/>
    <w:rsid w:val="00575AE6"/>
    <w:rsid w:val="005B5A98"/>
    <w:rsid w:val="006213A8"/>
    <w:rsid w:val="00642BF4"/>
    <w:rsid w:val="00747ADB"/>
    <w:rsid w:val="00761942"/>
    <w:rsid w:val="0079096A"/>
    <w:rsid w:val="00792E07"/>
    <w:rsid w:val="007A1069"/>
    <w:rsid w:val="008012D0"/>
    <w:rsid w:val="008542A8"/>
    <w:rsid w:val="00935EB7"/>
    <w:rsid w:val="0098602D"/>
    <w:rsid w:val="009B4F85"/>
    <w:rsid w:val="00A250BF"/>
    <w:rsid w:val="00AE0715"/>
    <w:rsid w:val="00B066B7"/>
    <w:rsid w:val="00B4236F"/>
    <w:rsid w:val="00BB072E"/>
    <w:rsid w:val="00BC1BC2"/>
    <w:rsid w:val="00CC0250"/>
    <w:rsid w:val="00D14185"/>
    <w:rsid w:val="00D2187E"/>
    <w:rsid w:val="00D40649"/>
    <w:rsid w:val="00D644BE"/>
    <w:rsid w:val="00D862F9"/>
    <w:rsid w:val="00D910CF"/>
    <w:rsid w:val="00DE0089"/>
    <w:rsid w:val="00F162D4"/>
    <w:rsid w:val="00F5163F"/>
    <w:rsid w:val="00FD718D"/>
    <w:rsid w:val="6426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标题 5 Char"/>
    <w:basedOn w:val="7"/>
    <w:link w:val="2"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2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214</Words>
  <Characters>1223</Characters>
  <Lines>10</Lines>
  <Paragraphs>2</Paragraphs>
  <TotalTime>0</TotalTime>
  <ScaleCrop>false</ScaleCrop>
  <LinksUpToDate>false</LinksUpToDate>
  <CharactersWithSpaces>1435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2017-09-05T02:10:00Z</dcterms:created>
  <dc:creator>Microsoft</dc:creator>
  <cp:lastModifiedBy>Administrator</cp:lastModifiedBy>
  <dcterms:modified xsi:type="dcterms:W3CDTF">2017-09-06T09:57:50Z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